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12E6" w14:textId="77777777" w:rsidR="00961D34" w:rsidRPr="00633EBE" w:rsidRDefault="00961D34" w:rsidP="00961D34">
      <w:pPr>
        <w:jc w:val="center"/>
        <w:rPr>
          <w:rFonts w:ascii="UD デジタル 教科書体 NK-B" w:eastAsia="UD デジタル 教科書体 NK-B" w:hAnsi="HG丸ｺﾞｼｯｸM-PRO"/>
          <w:color w:val="0070C0"/>
          <w:sz w:val="40"/>
          <w:szCs w:val="40"/>
        </w:rPr>
      </w:pPr>
      <w:r w:rsidRPr="00383CF6">
        <w:rPr>
          <w:rFonts w:ascii="UD デジタル 教科書体 NK-B" w:eastAsia="UD デジタル 教科書体 NK-B" w:hAnsi="HG丸ｺﾞｼｯｸM-PRO" w:hint="eastAsia"/>
          <w:sz w:val="40"/>
          <w:szCs w:val="40"/>
        </w:rPr>
        <w:t xml:space="preserve">（　</w:t>
      </w:r>
      <w:r w:rsidRPr="00383CF6">
        <w:rPr>
          <w:rFonts w:ascii="UD デジタル 教科書体 NK-B" w:eastAsia="UD デジタル 教科書体 NK-B" w:hAnsi="HG丸ｺﾞｼｯｸM-PRO" w:hint="eastAsia"/>
          <w:sz w:val="40"/>
          <w:szCs w:val="40"/>
          <w:u w:val="single"/>
        </w:rPr>
        <w:t xml:space="preserve">　　　　　</w:t>
      </w:r>
      <w:r w:rsidRPr="00383CF6">
        <w:rPr>
          <w:rFonts w:ascii="UD デジタル 教科書体 NK-B" w:eastAsia="UD デジタル 教科書体 NK-B" w:hAnsi="HG丸ｺﾞｼｯｸM-PRO" w:hint="eastAsia"/>
          <w:sz w:val="40"/>
          <w:szCs w:val="40"/>
        </w:rPr>
        <w:t>学区）</w:t>
      </w:r>
      <w:r w:rsidRPr="00633EBE">
        <w:rPr>
          <w:rFonts w:ascii="UD デジタル 教科書体 NK-B" w:eastAsia="UD デジタル 教科書体 NK-B" w:hAnsi="HG丸ｺﾞｼｯｸM-PRO" w:hint="eastAsia"/>
          <w:color w:val="0070C0"/>
          <w:sz w:val="40"/>
          <w:szCs w:val="40"/>
        </w:rPr>
        <w:t>ふれあい給食サービス事業</w:t>
      </w:r>
    </w:p>
    <w:p w14:paraId="0F45E331" w14:textId="77777777" w:rsidR="00961D34" w:rsidRDefault="00961D34" w:rsidP="00961D34">
      <w:pPr>
        <w:jc w:val="center"/>
        <w:rPr>
          <w:rFonts w:ascii="UD デジタル 教科書体 NK-B" w:eastAsia="UD デジタル 教科書体 NK-B" w:hAnsi="HG丸ｺﾞｼｯｸM-PRO"/>
          <w:sz w:val="40"/>
          <w:szCs w:val="40"/>
        </w:rPr>
      </w:pPr>
      <w:r>
        <w:rPr>
          <w:rFonts w:ascii="UD デジタル 教科書体 NK-B" w:eastAsia="UD デジタル 教科書体 NK-B" w:hAnsi="HG丸ｺﾞｼｯｸM-PRO" w:hint="eastAsia"/>
          <w:sz w:val="40"/>
          <w:szCs w:val="40"/>
        </w:rPr>
        <w:t>助成金報告・申請</w:t>
      </w:r>
      <w:r w:rsidRPr="00383CF6">
        <w:rPr>
          <w:rFonts w:ascii="UD デジタル 教科書体 NK-B" w:eastAsia="UD デジタル 教科書体 NK-B" w:hAnsi="HG丸ｺﾞｼｯｸM-PRO" w:hint="eastAsia"/>
          <w:sz w:val="40"/>
          <w:szCs w:val="40"/>
        </w:rPr>
        <w:t>提出書類</w:t>
      </w:r>
    </w:p>
    <w:p w14:paraId="072975EB" w14:textId="3E52A575" w:rsidR="00961D34" w:rsidRPr="00961D34" w:rsidRDefault="00961D34" w:rsidP="00961D34">
      <w:pPr>
        <w:jc w:val="center"/>
        <w:rPr>
          <w:rFonts w:ascii="UD デジタル 教科書体 NK-B" w:eastAsia="UD デジタル 教科書体 NK-B" w:hAnsi="HG丸ｺﾞｼｯｸM-PRO"/>
          <w:sz w:val="32"/>
          <w:szCs w:val="32"/>
          <w:lang w:eastAsia="zh-CN"/>
        </w:rPr>
      </w:pPr>
      <w:r w:rsidRPr="00961D34">
        <w:rPr>
          <w:rFonts w:ascii="UD デジタル 教科書体 NK-B" w:eastAsia="UD デジタル 教科書体 NK-B" w:hAnsi="HG丸ｺﾞｼｯｸM-PRO" w:hint="eastAsia"/>
          <w:sz w:val="32"/>
          <w:szCs w:val="32"/>
          <w:lang w:eastAsia="zh-CN"/>
        </w:rPr>
        <w:t>《</w:t>
      </w:r>
      <w:r>
        <w:rPr>
          <w:rFonts w:ascii="UD デジタル 教科書体 NK-B" w:eastAsia="UD デジタル 教科書体 NK-B" w:hAnsi="HG丸ｺﾞｼｯｸM-PRO" w:hint="eastAsia"/>
          <w:sz w:val="32"/>
          <w:szCs w:val="32"/>
          <w:lang w:eastAsia="zh-CN"/>
        </w:rPr>
        <w:t>全学区対象</w:t>
      </w:r>
      <w:r w:rsidRPr="00961D34">
        <w:rPr>
          <w:rFonts w:ascii="UD デジタル 教科書体 NK-B" w:eastAsia="UD デジタル 教科書体 NK-B" w:hAnsi="HG丸ｺﾞｼｯｸM-PRO" w:hint="eastAsia"/>
          <w:sz w:val="32"/>
          <w:szCs w:val="32"/>
          <w:lang w:eastAsia="zh-CN"/>
        </w:rPr>
        <w:t>》</w:t>
      </w:r>
    </w:p>
    <w:p w14:paraId="5C9D64CD" w14:textId="77777777" w:rsidR="00961D34" w:rsidRPr="00383CF6" w:rsidRDefault="00961D34" w:rsidP="00961D34">
      <w:pPr>
        <w:spacing w:beforeLines="50" w:before="180"/>
        <w:jc w:val="center"/>
        <w:rPr>
          <w:rFonts w:ascii="UD デジタル 教科書体 NK-B" w:eastAsia="UD デジタル 教科書体 NK-B" w:hAnsi="ＭＳ ゴシック"/>
          <w:sz w:val="28"/>
          <w:szCs w:val="28"/>
          <w:u w:val="single"/>
          <w:lang w:eastAsia="zh-CN"/>
        </w:rPr>
      </w:pP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　</w:t>
      </w:r>
      <w:r w:rsidRPr="00383CF6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担当者　　　</w:t>
      </w: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　　　　　　　　　</w:t>
      </w:r>
      <w:r w:rsidRPr="00383CF6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  <w:lang w:eastAsia="zh-CN"/>
        </w:rPr>
        <w:t xml:space="preserve">　　　　　　　　　　　</w:t>
      </w:r>
    </w:p>
    <w:p w14:paraId="1D3101AA" w14:textId="77777777" w:rsidR="00961D34" w:rsidRDefault="00961D34" w:rsidP="00961D34">
      <w:pPr>
        <w:jc w:val="center"/>
        <w:rPr>
          <w:rFonts w:ascii="UD デジタル 教科書体 NK-B" w:eastAsia="UD デジタル 教科書体 NK-B" w:hAnsi="ＭＳ ゴシック"/>
          <w:sz w:val="28"/>
          <w:szCs w:val="28"/>
          <w:u w:val="single"/>
        </w:rPr>
      </w:pPr>
      <w:r w:rsidRPr="00383CF6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連絡先　　　　　　　　　　</w:t>
      </w:r>
      <w:r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　　　　　　　　　</w:t>
      </w:r>
      <w:r w:rsidRPr="00383CF6">
        <w:rPr>
          <w:rFonts w:ascii="UD デジタル 教科書体 NK-B" w:eastAsia="UD デジタル 教科書体 NK-B" w:hAnsi="ＭＳ ゴシック" w:hint="eastAsia"/>
          <w:sz w:val="28"/>
          <w:szCs w:val="28"/>
          <w:u w:val="single"/>
        </w:rPr>
        <w:t xml:space="preserve">　　　　</w:t>
      </w:r>
    </w:p>
    <w:p w14:paraId="00E18CCA" w14:textId="09C67897" w:rsidR="00DF3586" w:rsidRPr="00471083" w:rsidRDefault="00DF3586" w:rsidP="00DF3586">
      <w:pPr>
        <w:ind w:firstLineChars="100" w:firstLine="360"/>
        <w:rPr>
          <w:rFonts w:ascii="UD デジタル 教科書体 NK-B" w:eastAsia="UD デジタル 教科書体 NK-B" w:hAnsi="HG丸ｺﾞｼｯｸM-PRO"/>
          <w:b/>
          <w:bCs/>
          <w:color w:val="0070C0"/>
          <w:sz w:val="36"/>
          <w:szCs w:val="36"/>
        </w:rPr>
      </w:pP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１　令和</w:t>
      </w:r>
      <w:r w:rsidR="00AB3C24"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７</w:t>
      </w: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年度報告</w:t>
      </w:r>
    </w:p>
    <w:p w14:paraId="67E2DEF9" w14:textId="77777777" w:rsidR="00DF3586" w:rsidRPr="00383CF6" w:rsidRDefault="00DF3586" w:rsidP="00DF3586">
      <w:pPr>
        <w:spacing w:line="700" w:lineRule="exact"/>
        <w:ind w:firstLineChars="200" w:firstLine="56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「令和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年度ふれあい給食ｻｰﾋﾞｽ事業の実績について（報告）」</w:t>
      </w:r>
    </w:p>
    <w:p w14:paraId="0590DC24" w14:textId="77777777" w:rsidR="00DF3586" w:rsidRPr="00383CF6" w:rsidRDefault="00DF3586" w:rsidP="00DF3586">
      <w:pPr>
        <w:spacing w:line="700" w:lineRule="exact"/>
        <w:ind w:firstLineChars="200" w:firstLine="56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別紙１「令和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年度ふれあい給食ｻｰﾋﾞｽ事業参加者実績表」</w:t>
      </w:r>
    </w:p>
    <w:p w14:paraId="2159FC50" w14:textId="77777777" w:rsidR="00DF3586" w:rsidRPr="00383CF6" w:rsidRDefault="00DF3586" w:rsidP="00DF3586">
      <w:pPr>
        <w:spacing w:line="700" w:lineRule="exact"/>
        <w:ind w:firstLineChars="152" w:firstLine="42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別紙２「令和</w:t>
      </w:r>
      <w:r w:rsidR="00AB3C24">
        <w:rPr>
          <w:rFonts w:ascii="UD デジタル 教科書体 NK-B" w:eastAsia="UD デジタル 教科書体 NK-B" w:hAnsi="HG丸ｺﾞｼｯｸM-PRO" w:hint="eastAsia"/>
          <w:sz w:val="28"/>
          <w:szCs w:val="28"/>
        </w:rPr>
        <w:t>７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年度ふれあい給食ｻｰﾋﾞｽ事業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報告　兼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決算書」</w:t>
      </w:r>
    </w:p>
    <w:p w14:paraId="14315B7D" w14:textId="77777777" w:rsidR="00DF3586" w:rsidRPr="00383CF6" w:rsidRDefault="00DF3586" w:rsidP="00DF3586">
      <w:pPr>
        <w:spacing w:line="700" w:lineRule="exact"/>
        <w:ind w:firstLineChars="100" w:firstLine="280"/>
        <w:rPr>
          <w:rFonts w:ascii="UD デジタル 教科書体 NK-B" w:eastAsia="UD デジタル 教科書体 NK-B" w:hAnsi="HG丸ｺﾞｼｯｸM-PRO"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　□　領収書またはレシート、支払証明書、交通費支払明細表の写し</w:t>
      </w:r>
    </w:p>
    <w:p w14:paraId="448F7665" w14:textId="77777777" w:rsidR="00DF3586" w:rsidRDefault="00DF3586" w:rsidP="00DF3586">
      <w:pPr>
        <w:spacing w:line="700" w:lineRule="exact"/>
        <w:ind w:firstLineChars="100" w:firstLine="280"/>
        <w:rPr>
          <w:rFonts w:ascii="UD デジタル 教科書体 NK-B" w:eastAsia="UD デジタル 教科書体 NK-B" w:hAnsi="HG丸ｺﾞｼｯｸM-PRO"/>
          <w:b/>
          <w:bCs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b/>
          <w:bCs/>
          <w:sz w:val="28"/>
          <w:szCs w:val="28"/>
        </w:rPr>
        <w:t xml:space="preserve">　　　□　参加者募集チラシ、</w:t>
      </w:r>
      <w:r w:rsidR="00CF7417">
        <w:rPr>
          <w:rFonts w:ascii="UD デジタル 教科書体 NK-B" w:eastAsia="UD デジタル 教科書体 NK-B" w:hAnsi="HG丸ｺﾞｼｯｸM-PRO" w:hint="eastAsia"/>
          <w:b/>
          <w:bCs/>
          <w:sz w:val="28"/>
          <w:szCs w:val="28"/>
        </w:rPr>
        <w:t>事業実施の</w:t>
      </w:r>
      <w:r>
        <w:rPr>
          <w:rFonts w:ascii="UD デジタル 教科書体 NK-B" w:eastAsia="UD デジタル 教科書体 NK-B" w:hAnsi="HG丸ｺﾞｼｯｸM-PRO" w:hint="eastAsia"/>
          <w:b/>
          <w:bCs/>
          <w:sz w:val="28"/>
          <w:szCs w:val="28"/>
        </w:rPr>
        <w:t>写真など</w:t>
      </w:r>
    </w:p>
    <w:p w14:paraId="4EBDCC12" w14:textId="3F3FFC5A" w:rsidR="00DF3586" w:rsidRDefault="00DF3586" w:rsidP="00DF3586">
      <w:pPr>
        <w:spacing w:line="700" w:lineRule="exact"/>
        <w:ind w:firstLineChars="100" w:firstLine="280"/>
        <w:rPr>
          <w:rFonts w:ascii="UD デジタル 教科書体 NK-B" w:eastAsia="UD デジタル 教科書体 NK-B" w:hAnsi="HG丸ｺﾞｼｯｸM-PRO"/>
          <w:b/>
          <w:bCs/>
          <w:sz w:val="28"/>
          <w:szCs w:val="28"/>
        </w:rPr>
      </w:pPr>
      <w:r>
        <w:rPr>
          <w:rFonts w:ascii="UD デジタル 教科書体 NK-B" w:eastAsia="UD デジタル 教科書体 NK-B" w:hAnsi="HG丸ｺﾞｼｯｸM-PRO" w:hint="eastAsia"/>
          <w:b/>
          <w:bCs/>
          <w:sz w:val="28"/>
          <w:szCs w:val="28"/>
        </w:rPr>
        <w:t xml:space="preserve">　　　□　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助成金返還報告書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（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>4事業共通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）</w:t>
      </w:r>
      <w:r w:rsidR="00101519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="00101519" w:rsidRPr="00101519">
        <w:rPr>
          <w:rFonts w:ascii="UD デジタル 教科書体 N" w:eastAsia="UD デジタル 教科書体 N" w:hAnsi="HG丸ｺﾞｼｯｸM-PRO" w:hint="eastAsia"/>
          <w:color w:val="0070C0"/>
          <w:sz w:val="24"/>
        </w:rPr>
        <w:t>※返還金</w:t>
      </w:r>
      <w:r w:rsidR="00BA625F">
        <w:rPr>
          <w:rFonts w:ascii="UD デジタル 教科書体 N" w:eastAsia="UD デジタル 教科書体 N" w:hAnsi="HG丸ｺﾞｼｯｸM-PRO" w:hint="eastAsia"/>
          <w:color w:val="0070C0"/>
          <w:sz w:val="24"/>
        </w:rPr>
        <w:t>が</w:t>
      </w:r>
      <w:r w:rsidR="00101519" w:rsidRPr="00101519">
        <w:rPr>
          <w:rFonts w:ascii="UD デジタル 教科書体 N" w:eastAsia="UD デジタル 教科書体 N" w:hAnsi="HG丸ｺﾞｼｯｸM-PRO" w:hint="eastAsia"/>
          <w:color w:val="0070C0"/>
          <w:sz w:val="24"/>
        </w:rPr>
        <w:t>ある場合は必ず提出</w:t>
      </w:r>
    </w:p>
    <w:p w14:paraId="624A9E09" w14:textId="77777777" w:rsidR="00DF3586" w:rsidRPr="00357961" w:rsidRDefault="00DF3586" w:rsidP="00DF3586">
      <w:pPr>
        <w:spacing w:line="700" w:lineRule="exact"/>
        <w:ind w:firstLineChars="100" w:firstLine="280"/>
        <w:rPr>
          <w:rFonts w:ascii="UD デジタル 教科書体 NK-B" w:eastAsia="UD デジタル 教科書体 NK-B" w:hAnsi="HG丸ｺﾞｼｯｸM-PRO"/>
          <w:b/>
          <w:bCs/>
          <w:sz w:val="28"/>
          <w:szCs w:val="28"/>
        </w:rPr>
      </w:pPr>
    </w:p>
    <w:p w14:paraId="639DB4C1" w14:textId="77777777" w:rsidR="00DF3586" w:rsidRPr="00CD1769" w:rsidRDefault="00DF3586" w:rsidP="00DF3586">
      <w:pPr>
        <w:spacing w:line="700" w:lineRule="exact"/>
        <w:ind w:firstLineChars="100" w:firstLine="280"/>
        <w:rPr>
          <w:rFonts w:ascii="UD デジタル 教科書体 NK-B" w:eastAsia="UD デジタル 教科書体 NK-B" w:hAnsi="HG丸ｺﾞｼｯｸM-PRO"/>
          <w:b/>
          <w:bCs/>
          <w:sz w:val="28"/>
          <w:szCs w:val="28"/>
        </w:rPr>
      </w:pPr>
    </w:p>
    <w:p w14:paraId="342C4920" w14:textId="6A960F12" w:rsidR="00DF3586" w:rsidRPr="00471083" w:rsidRDefault="00DF3586" w:rsidP="00DF3586">
      <w:pPr>
        <w:ind w:firstLineChars="100" w:firstLine="360"/>
        <w:rPr>
          <w:rFonts w:ascii="UD デジタル 教科書体 NK-B" w:eastAsia="UD デジタル 教科書体 NK-B" w:hAnsi="HG丸ｺﾞｼｯｸM-PRO"/>
          <w:b/>
          <w:bCs/>
          <w:color w:val="0070C0"/>
          <w:sz w:val="36"/>
          <w:szCs w:val="36"/>
        </w:rPr>
      </w:pP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 xml:space="preserve">２　</w:t>
      </w: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  <w:lang w:eastAsia="zh-TW"/>
        </w:rPr>
        <w:t>令和</w:t>
      </w:r>
      <w:r w:rsidR="00AB3C24"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</w:rPr>
        <w:t>８</w:t>
      </w:r>
      <w:r w:rsidRPr="00471083">
        <w:rPr>
          <w:rFonts w:ascii="UD デジタル 教科書体 NK-B" w:eastAsia="UD デジタル 教科書体 NK-B" w:hAnsi="HG丸ｺﾞｼｯｸM-PRO" w:hint="eastAsia"/>
          <w:b/>
          <w:bCs/>
          <w:color w:val="0070C0"/>
          <w:sz w:val="36"/>
          <w:szCs w:val="36"/>
          <w:lang w:eastAsia="zh-TW"/>
        </w:rPr>
        <w:t>年度申請</w:t>
      </w:r>
    </w:p>
    <w:p w14:paraId="21FE1184" w14:textId="77777777" w:rsidR="00DF3586" w:rsidRPr="00383CF6" w:rsidRDefault="00DF3586" w:rsidP="00DF3586">
      <w:pPr>
        <w:spacing w:line="600" w:lineRule="exact"/>
        <w:ind w:firstLineChars="270" w:firstLine="756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「令和</w:t>
      </w:r>
      <w:r w:rsidR="00F322D6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年度ふれあい給食ｻｰﾋﾞｽ事業の経費助成について（申請）」</w:t>
      </w:r>
    </w:p>
    <w:p w14:paraId="2AF2B3F8" w14:textId="77777777" w:rsidR="00DF3586" w:rsidRPr="00383CF6" w:rsidRDefault="00DF3586" w:rsidP="00DF3586">
      <w:pPr>
        <w:spacing w:line="600" w:lineRule="exact"/>
        <w:ind w:firstLineChars="210" w:firstLine="588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別紙１「令和</w:t>
      </w:r>
      <w:r w:rsidR="00F322D6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年度ふれあい給食ｻｰﾋﾞｽ事業実施内容」</w:t>
      </w:r>
    </w:p>
    <w:p w14:paraId="3BEF01B8" w14:textId="77777777" w:rsidR="00DF3586" w:rsidRPr="00383CF6" w:rsidRDefault="00DF3586" w:rsidP="00DF3586">
      <w:pPr>
        <w:spacing w:line="600" w:lineRule="exact"/>
        <w:ind w:firstLineChars="100" w:firstLine="280"/>
        <w:rPr>
          <w:rFonts w:ascii="UD デジタル 教科書体 NK-B" w:eastAsia="UD デジタル 教科書体 NK-B" w:hAnsi="HG丸ｺﾞｼｯｸM-PRO"/>
          <w:sz w:val="28"/>
          <w:szCs w:val="28"/>
        </w:rPr>
      </w:pP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　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別紙２「令和</w:t>
      </w:r>
      <w:r w:rsidR="00F322D6">
        <w:rPr>
          <w:rFonts w:ascii="UD デジタル 教科書体 NK-B" w:eastAsia="UD デジタル 教科書体 NK-B" w:hAnsi="HG丸ｺﾞｼｯｸM-PRO" w:hint="eastAsia"/>
          <w:sz w:val="28"/>
          <w:szCs w:val="28"/>
        </w:rPr>
        <w:t>８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年度ふれあい給食ｻｰﾋﾞｽ事業</w:t>
      </w:r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計画書　兼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決算書」</w:t>
      </w:r>
    </w:p>
    <w:p w14:paraId="5B21B467" w14:textId="77777777" w:rsidR="00DF3586" w:rsidRPr="00BC1C74" w:rsidRDefault="00DF3586" w:rsidP="00DF3586">
      <w:pPr>
        <w:spacing w:line="600" w:lineRule="exact"/>
        <w:ind w:firstLineChars="200" w:firstLine="560"/>
        <w:rPr>
          <w:rFonts w:ascii="UD デジタル 教科書体 N" w:eastAsia="UD デジタル 教科書体 N" w:hAnsi="HG丸ｺﾞｼｯｸM-PRO"/>
          <w:color w:val="0070C0"/>
          <w:sz w:val="28"/>
          <w:szCs w:val="28"/>
        </w:rPr>
      </w:pPr>
      <w:bookmarkStart w:id="0" w:name="_Hlk64034653"/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□</w:t>
      </w:r>
      <w:bookmarkEnd w:id="0"/>
      <w:r>
        <w:rPr>
          <w:rFonts w:ascii="UD デジタル 教科書体 NK-B" w:eastAsia="UD デジタル 教科書体 NK-B" w:hAnsi="HG丸ｺﾞｼｯｸM-PRO" w:hint="eastAsia"/>
          <w:sz w:val="28"/>
          <w:szCs w:val="28"/>
        </w:rPr>
        <w:t xml:space="preserve">　</w:t>
      </w:r>
      <w:r w:rsidRPr="00383CF6">
        <w:rPr>
          <w:rFonts w:ascii="UD デジタル 教科書体 NK-B" w:eastAsia="UD デジタル 教科書体 NK-B" w:hAnsi="HG丸ｺﾞｼｯｸM-PRO" w:hint="eastAsia"/>
          <w:sz w:val="28"/>
          <w:szCs w:val="28"/>
        </w:rPr>
        <w:t>振込先口座指定書</w:t>
      </w:r>
      <w:r w:rsidR="00005FB5" w:rsidRPr="00BC1C74">
        <w:rPr>
          <w:rFonts w:ascii="UD デジタル 教科書体 N" w:eastAsia="UD デジタル 教科書体 N" w:hAnsi="HG丸ｺﾞｼｯｸM-PRO" w:hint="eastAsia"/>
          <w:color w:val="0070C0"/>
          <w:sz w:val="24"/>
        </w:rPr>
        <w:t>（＊できれば推進協の口座と同じ口座でお願いします。）</w:t>
      </w:r>
    </w:p>
    <w:p w14:paraId="3712B4FA" w14:textId="77777777" w:rsidR="00F322D6" w:rsidRPr="00E0097E" w:rsidRDefault="00F322D6" w:rsidP="00E0097E">
      <w:pPr>
        <w:spacing w:line="560" w:lineRule="exact"/>
        <w:ind w:firstLineChars="600" w:firstLine="1440"/>
        <w:rPr>
          <w:rFonts w:ascii="UD デジタル 教科書体 N" w:eastAsia="UD デジタル 教科書体 N" w:hAnsi="HG丸ｺﾞｼｯｸM-PRO"/>
          <w:color w:val="0070C0"/>
          <w:sz w:val="24"/>
        </w:rPr>
      </w:pPr>
      <w:r w:rsidRPr="00E0097E">
        <w:rPr>
          <w:rFonts w:ascii="UD デジタル 教科書体 N" w:eastAsia="UD デジタル 教科書体 N" w:hAnsi="HG丸ｺﾞｼｯｸM-PRO" w:hint="eastAsia"/>
          <w:color w:val="0070C0"/>
          <w:sz w:val="24"/>
        </w:rPr>
        <w:t>（昨年度から振込先を変更される場合は、新しい通帳表紙両面の写しを添付）</w:t>
      </w:r>
    </w:p>
    <w:p w14:paraId="3A0072C6" w14:textId="77777777" w:rsidR="00DF3586" w:rsidRDefault="00DF3586" w:rsidP="00E64824">
      <w:pPr>
        <w:spacing w:line="560" w:lineRule="exact"/>
        <w:rPr>
          <w:rFonts w:ascii="UD デジタル 教科書体 NK-B" w:eastAsia="UD デジタル 教科書体 NK-B" w:hAnsi="HG丸ｺﾞｼｯｸM-PRO"/>
          <w:sz w:val="28"/>
          <w:szCs w:val="28"/>
        </w:rPr>
      </w:pPr>
    </w:p>
    <w:sectPr w:rsidR="00DF3586" w:rsidSect="00BC1C74">
      <w:pgSz w:w="11906" w:h="16838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D549" w14:textId="77777777" w:rsidR="003E4D71" w:rsidRDefault="003E4D71" w:rsidP="00CE42BE">
      <w:r>
        <w:separator/>
      </w:r>
    </w:p>
  </w:endnote>
  <w:endnote w:type="continuationSeparator" w:id="0">
    <w:p w14:paraId="5F1ACE44" w14:textId="77777777" w:rsidR="003E4D71" w:rsidRDefault="003E4D71" w:rsidP="00CE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E8CF" w14:textId="77777777" w:rsidR="003E4D71" w:rsidRDefault="003E4D71" w:rsidP="00CE42BE">
      <w:r>
        <w:separator/>
      </w:r>
    </w:p>
  </w:footnote>
  <w:footnote w:type="continuationSeparator" w:id="0">
    <w:p w14:paraId="32AD782B" w14:textId="77777777" w:rsidR="003E4D71" w:rsidRDefault="003E4D71" w:rsidP="00CE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C2"/>
    <w:rsid w:val="00005FB5"/>
    <w:rsid w:val="00043331"/>
    <w:rsid w:val="00067196"/>
    <w:rsid w:val="00080961"/>
    <w:rsid w:val="00093D56"/>
    <w:rsid w:val="000A749A"/>
    <w:rsid w:val="000F1896"/>
    <w:rsid w:val="000F3EB9"/>
    <w:rsid w:val="00101519"/>
    <w:rsid w:val="0011579D"/>
    <w:rsid w:val="00124B00"/>
    <w:rsid w:val="00133211"/>
    <w:rsid w:val="00133F62"/>
    <w:rsid w:val="0014526A"/>
    <w:rsid w:val="00155243"/>
    <w:rsid w:val="00175CA6"/>
    <w:rsid w:val="00184888"/>
    <w:rsid w:val="00196E5C"/>
    <w:rsid w:val="001A5F69"/>
    <w:rsid w:val="001B0D44"/>
    <w:rsid w:val="001E499C"/>
    <w:rsid w:val="001F4049"/>
    <w:rsid w:val="001F49DB"/>
    <w:rsid w:val="00210478"/>
    <w:rsid w:val="00255E43"/>
    <w:rsid w:val="00265528"/>
    <w:rsid w:val="002A4E1F"/>
    <w:rsid w:val="002F0DF1"/>
    <w:rsid w:val="00312477"/>
    <w:rsid w:val="00326524"/>
    <w:rsid w:val="0033084F"/>
    <w:rsid w:val="00342153"/>
    <w:rsid w:val="00351E2D"/>
    <w:rsid w:val="00357961"/>
    <w:rsid w:val="00377DF2"/>
    <w:rsid w:val="003A611A"/>
    <w:rsid w:val="003E4D71"/>
    <w:rsid w:val="003F28F8"/>
    <w:rsid w:val="00402CAC"/>
    <w:rsid w:val="004640B7"/>
    <w:rsid w:val="0046780D"/>
    <w:rsid w:val="00471083"/>
    <w:rsid w:val="004977BB"/>
    <w:rsid w:val="004A310E"/>
    <w:rsid w:val="004F030F"/>
    <w:rsid w:val="004F0F03"/>
    <w:rsid w:val="005308AB"/>
    <w:rsid w:val="00535513"/>
    <w:rsid w:val="005465DE"/>
    <w:rsid w:val="0056242E"/>
    <w:rsid w:val="005766C4"/>
    <w:rsid w:val="00584799"/>
    <w:rsid w:val="00593F66"/>
    <w:rsid w:val="005A0C47"/>
    <w:rsid w:val="005D2A6D"/>
    <w:rsid w:val="005E0B2A"/>
    <w:rsid w:val="005E6984"/>
    <w:rsid w:val="00610C2D"/>
    <w:rsid w:val="006327EB"/>
    <w:rsid w:val="006511A6"/>
    <w:rsid w:val="0068145A"/>
    <w:rsid w:val="00694338"/>
    <w:rsid w:val="00694FF4"/>
    <w:rsid w:val="006A6269"/>
    <w:rsid w:val="006B32C2"/>
    <w:rsid w:val="006E31DD"/>
    <w:rsid w:val="006F2B40"/>
    <w:rsid w:val="0073315A"/>
    <w:rsid w:val="00735C5D"/>
    <w:rsid w:val="0075299B"/>
    <w:rsid w:val="0076317E"/>
    <w:rsid w:val="0077468A"/>
    <w:rsid w:val="007B1545"/>
    <w:rsid w:val="007B1F09"/>
    <w:rsid w:val="007B2B2A"/>
    <w:rsid w:val="007B4530"/>
    <w:rsid w:val="007D04DA"/>
    <w:rsid w:val="007D10B8"/>
    <w:rsid w:val="007E2786"/>
    <w:rsid w:val="007E34E5"/>
    <w:rsid w:val="00865271"/>
    <w:rsid w:val="008B0D69"/>
    <w:rsid w:val="008C15E4"/>
    <w:rsid w:val="008C57F9"/>
    <w:rsid w:val="0093309E"/>
    <w:rsid w:val="009428F6"/>
    <w:rsid w:val="00961D34"/>
    <w:rsid w:val="00994770"/>
    <w:rsid w:val="009C35B2"/>
    <w:rsid w:val="009D5583"/>
    <w:rsid w:val="009F6617"/>
    <w:rsid w:val="00A01B19"/>
    <w:rsid w:val="00A041CA"/>
    <w:rsid w:val="00A157B3"/>
    <w:rsid w:val="00A25396"/>
    <w:rsid w:val="00A719AF"/>
    <w:rsid w:val="00A93ED4"/>
    <w:rsid w:val="00AB3C24"/>
    <w:rsid w:val="00AD01ED"/>
    <w:rsid w:val="00AD03B8"/>
    <w:rsid w:val="00B01B28"/>
    <w:rsid w:val="00B06F76"/>
    <w:rsid w:val="00B240A9"/>
    <w:rsid w:val="00B3152B"/>
    <w:rsid w:val="00B362C5"/>
    <w:rsid w:val="00B44E34"/>
    <w:rsid w:val="00B93107"/>
    <w:rsid w:val="00B973FC"/>
    <w:rsid w:val="00BA625F"/>
    <w:rsid w:val="00BB3211"/>
    <w:rsid w:val="00BC1C74"/>
    <w:rsid w:val="00BC71A4"/>
    <w:rsid w:val="00BD12BC"/>
    <w:rsid w:val="00C51A39"/>
    <w:rsid w:val="00C55F14"/>
    <w:rsid w:val="00C91A75"/>
    <w:rsid w:val="00CD4612"/>
    <w:rsid w:val="00CE42BE"/>
    <w:rsid w:val="00CF73E3"/>
    <w:rsid w:val="00CF7417"/>
    <w:rsid w:val="00D04FC1"/>
    <w:rsid w:val="00D5499C"/>
    <w:rsid w:val="00D667D4"/>
    <w:rsid w:val="00D67E5D"/>
    <w:rsid w:val="00D849E3"/>
    <w:rsid w:val="00DA39E0"/>
    <w:rsid w:val="00DC1002"/>
    <w:rsid w:val="00DD3D64"/>
    <w:rsid w:val="00DF3586"/>
    <w:rsid w:val="00E0097E"/>
    <w:rsid w:val="00E113E2"/>
    <w:rsid w:val="00E64824"/>
    <w:rsid w:val="00E67CD4"/>
    <w:rsid w:val="00E767EF"/>
    <w:rsid w:val="00E854AD"/>
    <w:rsid w:val="00EB054F"/>
    <w:rsid w:val="00EB2666"/>
    <w:rsid w:val="00ED7D96"/>
    <w:rsid w:val="00F03B70"/>
    <w:rsid w:val="00F260B0"/>
    <w:rsid w:val="00F322D6"/>
    <w:rsid w:val="00F42CCA"/>
    <w:rsid w:val="00F61F7A"/>
    <w:rsid w:val="00F705A4"/>
    <w:rsid w:val="00F73BCA"/>
    <w:rsid w:val="00F83994"/>
    <w:rsid w:val="00FB548A"/>
    <w:rsid w:val="00FD5715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1E3C6"/>
  <w15:chartTrackingRefBased/>
  <w15:docId w15:val="{6AD87421-5CE7-4590-99ED-8380EC17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E4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E42BE"/>
    <w:rPr>
      <w:kern w:val="2"/>
      <w:sz w:val="21"/>
      <w:szCs w:val="24"/>
    </w:rPr>
  </w:style>
  <w:style w:type="paragraph" w:styleId="a6">
    <w:name w:val="footer"/>
    <w:basedOn w:val="a"/>
    <w:link w:val="a7"/>
    <w:rsid w:val="00CE4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E4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八事学区福祉推進協議会　様</vt:lpstr>
      <vt:lpstr>八事学区福祉推進協議会　様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八事学区福祉推進協議会　様</dc:title>
  <dc:subject/>
  <dc:creator>昭和区社会福祉協議会</dc:creator>
  <cp:keywords/>
  <dc:description/>
  <cp:lastModifiedBy>atsuta1</cp:lastModifiedBy>
  <cp:revision>3</cp:revision>
  <cp:lastPrinted>2023-01-30T01:52:00Z</cp:lastPrinted>
  <dcterms:created xsi:type="dcterms:W3CDTF">2026-02-23T03:52:00Z</dcterms:created>
  <dcterms:modified xsi:type="dcterms:W3CDTF">2026-02-23T03:57:00Z</dcterms:modified>
</cp:coreProperties>
</file>